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15927" w:rsidRDefault="00515927" w:rsidP="00515927">
      <w:pPr>
        <w:spacing w:line="590" w:lineRule="exact"/>
        <w:jc w:val="center"/>
        <w:rPr>
          <w:rFonts w:ascii="宋体" w:eastAsia="宋体" w:hAnsi="宋体" w:cs="宋体"/>
          <w:b/>
          <w:bCs/>
          <w:sz w:val="44"/>
          <w:szCs w:val="44"/>
        </w:rPr>
      </w:pPr>
      <w:r>
        <w:rPr>
          <w:rFonts w:ascii="宋体" w:eastAsia="宋体" w:hAnsi="宋体" w:cs="宋体" w:hint="eastAsia"/>
          <w:b/>
          <w:bCs/>
          <w:sz w:val="44"/>
          <w:szCs w:val="44"/>
        </w:rPr>
        <w:t>携手共赢·共创未来</w:t>
      </w:r>
    </w:p>
    <w:p w:rsidR="00515927" w:rsidRDefault="00515927" w:rsidP="00515927">
      <w:pPr>
        <w:spacing w:line="590" w:lineRule="exact"/>
        <w:jc w:val="center"/>
        <w:rPr>
          <w:rFonts w:ascii="宋体" w:eastAsia="宋体" w:hAnsi="宋体" w:cs="宋体" w:hint="eastAsia"/>
          <w:b/>
          <w:bCs/>
          <w:sz w:val="44"/>
          <w:szCs w:val="44"/>
        </w:rPr>
      </w:pPr>
      <w:r>
        <w:rPr>
          <w:rFonts w:ascii="宋体" w:eastAsia="宋体" w:hAnsi="宋体" w:cs="宋体" w:hint="eastAsia"/>
          <w:b/>
          <w:bCs/>
          <w:sz w:val="44"/>
          <w:szCs w:val="44"/>
        </w:rPr>
        <w:t>2023山东社会办医疗机构可持续发展</w:t>
      </w:r>
    </w:p>
    <w:p w:rsidR="00515927" w:rsidRDefault="00515927" w:rsidP="00515927">
      <w:pPr>
        <w:spacing w:line="590" w:lineRule="exact"/>
        <w:jc w:val="center"/>
        <w:rPr>
          <w:rFonts w:ascii="宋体" w:eastAsia="宋体" w:hAnsi="宋体" w:cs="宋体" w:hint="eastAsia"/>
          <w:b/>
          <w:bCs/>
          <w:sz w:val="44"/>
          <w:szCs w:val="44"/>
        </w:rPr>
      </w:pPr>
      <w:r>
        <w:rPr>
          <w:rFonts w:ascii="宋体" w:eastAsia="宋体" w:hAnsi="宋体" w:cs="宋体" w:hint="eastAsia"/>
          <w:b/>
          <w:bCs/>
          <w:sz w:val="44"/>
          <w:szCs w:val="44"/>
        </w:rPr>
        <w:t>高峰论坛参会回执</w:t>
      </w:r>
    </w:p>
    <w:p w:rsidR="00515927" w:rsidRDefault="00515927" w:rsidP="00515927">
      <w:pPr>
        <w:spacing w:line="590" w:lineRule="exact"/>
        <w:rPr>
          <w:rFonts w:ascii="仿宋" w:eastAsia="仿宋" w:hAnsi="仿宋" w:cs="仿宋" w:hint="eastAsia"/>
          <w:sz w:val="32"/>
          <w:szCs w:val="32"/>
        </w:rPr>
      </w:pPr>
    </w:p>
    <w:tbl>
      <w:tblPr>
        <w:tblW w:w="982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610"/>
        <w:gridCol w:w="992"/>
        <w:gridCol w:w="1559"/>
        <w:gridCol w:w="1418"/>
        <w:gridCol w:w="2835"/>
        <w:gridCol w:w="1411"/>
      </w:tblGrid>
      <w:tr w:rsidR="00515927" w:rsidTr="00515927">
        <w:trPr>
          <w:trHeight w:val="680"/>
          <w:jc w:val="center"/>
        </w:trPr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5927" w:rsidRDefault="00515927">
            <w:pPr>
              <w:spacing w:line="400" w:lineRule="exact"/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bCs/>
                <w:sz w:val="28"/>
                <w:szCs w:val="28"/>
              </w:rPr>
              <w:t>姓名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5927" w:rsidRDefault="00515927">
            <w:pPr>
              <w:spacing w:line="400" w:lineRule="exact"/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bCs/>
                <w:sz w:val="28"/>
                <w:szCs w:val="28"/>
              </w:rPr>
              <w:t>性别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5927" w:rsidRDefault="00515927">
            <w:pPr>
              <w:spacing w:line="400" w:lineRule="exact"/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bCs/>
                <w:sz w:val="28"/>
                <w:szCs w:val="28"/>
              </w:rPr>
              <w:t>电话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5927" w:rsidRDefault="00515927">
            <w:pPr>
              <w:spacing w:line="400" w:lineRule="exact"/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bCs/>
                <w:sz w:val="28"/>
                <w:szCs w:val="28"/>
              </w:rPr>
              <w:t>职务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5927" w:rsidRDefault="00515927">
            <w:pPr>
              <w:spacing w:line="400" w:lineRule="exact"/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bCs/>
                <w:sz w:val="28"/>
                <w:szCs w:val="28"/>
              </w:rPr>
              <w:t>单位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5927" w:rsidRDefault="00515927">
            <w:pPr>
              <w:spacing w:line="400" w:lineRule="exact"/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  <w:r>
              <w:rPr>
                <w:rFonts w:ascii="宋体" w:hint="eastAsia"/>
                <w:b/>
                <w:bCs/>
                <w:sz w:val="28"/>
                <w:szCs w:val="28"/>
              </w:rPr>
              <w:t>交通方式</w:t>
            </w:r>
          </w:p>
        </w:tc>
      </w:tr>
      <w:tr w:rsidR="00515927" w:rsidTr="00515927">
        <w:trPr>
          <w:trHeight w:val="754"/>
          <w:jc w:val="center"/>
        </w:trPr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5927" w:rsidRDefault="00515927"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5927" w:rsidRDefault="00515927"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5927" w:rsidRDefault="00515927"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5927" w:rsidRDefault="00515927"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5927" w:rsidRDefault="00515927"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5927" w:rsidRDefault="00515927"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515927" w:rsidTr="00515927">
        <w:trPr>
          <w:trHeight w:val="708"/>
          <w:jc w:val="center"/>
        </w:trPr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5927" w:rsidRDefault="00515927"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5927" w:rsidRDefault="00515927"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5927" w:rsidRDefault="00515927"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5927" w:rsidRDefault="00515927"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5927" w:rsidRDefault="00515927"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5927" w:rsidRDefault="00515927"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515927" w:rsidTr="00515927">
        <w:trPr>
          <w:trHeight w:val="708"/>
          <w:jc w:val="center"/>
        </w:trPr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5927" w:rsidRDefault="00515927"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5927" w:rsidRDefault="00515927"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5927" w:rsidRDefault="00515927"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5927" w:rsidRDefault="00515927"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5927" w:rsidRDefault="00515927"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5927" w:rsidRDefault="00515927"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515927" w:rsidTr="00515927">
        <w:trPr>
          <w:trHeight w:val="708"/>
          <w:jc w:val="center"/>
        </w:trPr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5927" w:rsidRDefault="00515927">
            <w:pPr>
              <w:spacing w:line="400" w:lineRule="exact"/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  <w:r>
              <w:rPr>
                <w:rFonts w:ascii="宋体" w:hint="eastAsia"/>
                <w:b/>
                <w:bCs/>
                <w:sz w:val="28"/>
                <w:szCs w:val="28"/>
              </w:rPr>
              <w:t>住宿</w:t>
            </w:r>
          </w:p>
        </w:tc>
        <w:tc>
          <w:tcPr>
            <w:tcW w:w="821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5927" w:rsidRDefault="00515927">
            <w:pPr>
              <w:spacing w:line="400" w:lineRule="exact"/>
              <w:jc w:val="left"/>
              <w:rPr>
                <w:rFonts w:ascii="宋体"/>
                <w:sz w:val="28"/>
                <w:szCs w:val="28"/>
              </w:rPr>
            </w:pPr>
            <w:r>
              <w:rPr>
                <w:rFonts w:ascii="宋体" w:hint="eastAsia"/>
                <w:sz w:val="28"/>
                <w:szCs w:val="28"/>
              </w:rPr>
              <w:t>3月10日  是（  ）  否（  ）</w:t>
            </w:r>
          </w:p>
        </w:tc>
      </w:tr>
      <w:tr w:rsidR="00515927" w:rsidTr="00515927">
        <w:trPr>
          <w:trHeight w:val="1363"/>
          <w:jc w:val="center"/>
        </w:trPr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5927" w:rsidRDefault="00515927">
            <w:pPr>
              <w:spacing w:line="400" w:lineRule="exact"/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  <w:r>
              <w:rPr>
                <w:rFonts w:ascii="宋体" w:hint="eastAsia"/>
                <w:b/>
                <w:bCs/>
                <w:sz w:val="28"/>
                <w:szCs w:val="28"/>
              </w:rPr>
              <w:t>报到时间</w:t>
            </w:r>
          </w:p>
        </w:tc>
        <w:tc>
          <w:tcPr>
            <w:tcW w:w="821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5927" w:rsidRDefault="00515927">
            <w:pPr>
              <w:spacing w:line="400" w:lineRule="exact"/>
              <w:jc w:val="left"/>
              <w:rPr>
                <w:rFonts w:ascii="宋体"/>
                <w:sz w:val="28"/>
                <w:szCs w:val="28"/>
              </w:rPr>
            </w:pPr>
            <w:r>
              <w:rPr>
                <w:rFonts w:ascii="宋体" w:hint="eastAsia"/>
                <w:sz w:val="28"/>
                <w:szCs w:val="28"/>
              </w:rPr>
              <w:t>3月10日12：00之前报到（  ）（安排当日午餐）</w:t>
            </w:r>
          </w:p>
          <w:p w:rsidR="00515927" w:rsidRDefault="00515927">
            <w:pPr>
              <w:spacing w:line="400" w:lineRule="exact"/>
              <w:jc w:val="left"/>
              <w:rPr>
                <w:rFonts w:ascii="宋体" w:hint="eastAsia"/>
                <w:sz w:val="28"/>
                <w:szCs w:val="28"/>
              </w:rPr>
            </w:pPr>
            <w:r>
              <w:rPr>
                <w:rFonts w:ascii="宋体" w:hint="eastAsia"/>
                <w:sz w:val="28"/>
                <w:szCs w:val="28"/>
              </w:rPr>
              <w:t>3月10日17：30之后报到（  ）（自行解决当日晚餐）</w:t>
            </w:r>
          </w:p>
          <w:p w:rsidR="00515927" w:rsidRDefault="00515927">
            <w:pPr>
              <w:spacing w:line="400" w:lineRule="exact"/>
              <w:jc w:val="left"/>
              <w:rPr>
                <w:rFonts w:ascii="宋体"/>
                <w:sz w:val="28"/>
                <w:szCs w:val="28"/>
              </w:rPr>
            </w:pPr>
            <w:r>
              <w:rPr>
                <w:rFonts w:ascii="宋体" w:hint="eastAsia"/>
                <w:sz w:val="28"/>
                <w:szCs w:val="28"/>
              </w:rPr>
              <w:t>3月11日07:00-09:00报到（  ）</w:t>
            </w:r>
          </w:p>
        </w:tc>
      </w:tr>
    </w:tbl>
    <w:p w:rsidR="00515927" w:rsidRDefault="00515927" w:rsidP="00515927">
      <w:pPr>
        <w:spacing w:line="400" w:lineRule="exact"/>
        <w:jc w:val="left"/>
        <w:rPr>
          <w:rFonts w:ascii="宋体" w:hint="eastAsia"/>
          <w:sz w:val="28"/>
          <w:szCs w:val="28"/>
        </w:rPr>
      </w:pPr>
      <w:r>
        <w:rPr>
          <w:rFonts w:ascii="宋体" w:hint="eastAsia"/>
          <w:sz w:val="28"/>
          <w:szCs w:val="28"/>
        </w:rPr>
        <w:t>注：请务必于2月28日前，</w:t>
      </w:r>
      <w:hyperlink r:id="rId7" w:history="1">
        <w:r>
          <w:rPr>
            <w:rStyle w:val="a5"/>
            <w:rFonts w:ascii="宋体" w:hint="eastAsia"/>
            <w:color w:val="auto"/>
            <w:sz w:val="28"/>
            <w:szCs w:val="28"/>
            <w:u w:val="none"/>
          </w:rPr>
          <w:t>将参会回执发至筹备委员会邮箱</w:t>
        </w:r>
      </w:hyperlink>
      <w:r>
        <w:rPr>
          <w:rFonts w:ascii="宋体" w:hint="eastAsia"/>
          <w:sz w:val="28"/>
          <w:szCs w:val="28"/>
        </w:rPr>
        <w:t>，未按期报送回执，请自行解决住宿、餐饮。</w:t>
      </w:r>
    </w:p>
    <w:p w:rsidR="00A15A52" w:rsidRPr="00515927" w:rsidRDefault="00A15A52" w:rsidP="00515927"/>
    <w:sectPr w:rsidR="00A15A52" w:rsidRPr="00515927" w:rsidSect="00A15A52">
      <w:footerReference w:type="default" r:id="rId8"/>
      <w:pgSz w:w="11906" w:h="16838"/>
      <w:pgMar w:top="1701" w:right="1701" w:bottom="1134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01128" w:rsidRDefault="00E01128" w:rsidP="00A15A52">
      <w:r>
        <w:separator/>
      </w:r>
    </w:p>
  </w:endnote>
  <w:endnote w:type="continuationSeparator" w:id="0">
    <w:p w:rsidR="00E01128" w:rsidRDefault="00E01128" w:rsidP="00A15A5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15A52" w:rsidRDefault="006917E8">
    <w:pPr>
      <w:pStyle w:val="a3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4097" type="#_x0000_t202" style="position:absolute;margin-left:0;margin-top:0;width:2in;height:2in;z-index:251659264;mso-wrap-style:none;mso-position-horizontal:center;mso-position-horizontal-relative:margin" filled="f" stroked="f">
          <v:textbox style="mso-fit-shape-to-text:t" inset="0,0,0,0">
            <w:txbxContent>
              <w:p w:rsidR="00A15A52" w:rsidRDefault="006917E8">
                <w:pPr>
                  <w:pStyle w:val="a3"/>
                </w:pPr>
                <w:r>
                  <w:fldChar w:fldCharType="begin"/>
                </w:r>
                <w:r w:rsidR="00B8588E">
                  <w:instrText xml:space="preserve"> PAGE  \* MERGEFORMAT </w:instrText>
                </w:r>
                <w:r>
                  <w:fldChar w:fldCharType="separate"/>
                </w:r>
                <w:r w:rsidR="00515927">
                  <w:rPr>
                    <w:noProof/>
                  </w:rPr>
                  <w:t>1</w:t>
                </w:r>
                <w: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01128" w:rsidRDefault="00E01128" w:rsidP="00A15A52">
      <w:r>
        <w:separator/>
      </w:r>
    </w:p>
  </w:footnote>
  <w:footnote w:type="continuationSeparator" w:id="0">
    <w:p w:rsidR="00E01128" w:rsidRDefault="00E01128" w:rsidP="00A15A5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4338"/>
    <o:shapelayout v:ext="edit">
      <o:idmap v:ext="edit" data="3,4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MwYTZmYjJiNjcxZTkzZDYzODZmZDA4YWI4NTZjY2QifQ=="/>
  </w:docVars>
  <w:rsids>
    <w:rsidRoot w:val="005A79DE"/>
    <w:rsid w:val="00180B7B"/>
    <w:rsid w:val="001A73CB"/>
    <w:rsid w:val="0025271B"/>
    <w:rsid w:val="00312557"/>
    <w:rsid w:val="00327041"/>
    <w:rsid w:val="004F60D5"/>
    <w:rsid w:val="004F6B33"/>
    <w:rsid w:val="0050183F"/>
    <w:rsid w:val="00515927"/>
    <w:rsid w:val="00560E4C"/>
    <w:rsid w:val="00563DB1"/>
    <w:rsid w:val="005A79DE"/>
    <w:rsid w:val="005C3967"/>
    <w:rsid w:val="005D20CC"/>
    <w:rsid w:val="00637291"/>
    <w:rsid w:val="006917E8"/>
    <w:rsid w:val="00830B18"/>
    <w:rsid w:val="00854C5C"/>
    <w:rsid w:val="00862DC7"/>
    <w:rsid w:val="008C6BA6"/>
    <w:rsid w:val="008F0190"/>
    <w:rsid w:val="0091669C"/>
    <w:rsid w:val="0092153E"/>
    <w:rsid w:val="009A6D60"/>
    <w:rsid w:val="009B6B34"/>
    <w:rsid w:val="00A15A52"/>
    <w:rsid w:val="00A502B7"/>
    <w:rsid w:val="00A84C4A"/>
    <w:rsid w:val="00A86925"/>
    <w:rsid w:val="00B0340D"/>
    <w:rsid w:val="00B0560B"/>
    <w:rsid w:val="00B40F6F"/>
    <w:rsid w:val="00B8588E"/>
    <w:rsid w:val="00C0296E"/>
    <w:rsid w:val="00C2151E"/>
    <w:rsid w:val="00C32198"/>
    <w:rsid w:val="00C579F4"/>
    <w:rsid w:val="00D447C6"/>
    <w:rsid w:val="00D505FC"/>
    <w:rsid w:val="00D75BC6"/>
    <w:rsid w:val="00D852C7"/>
    <w:rsid w:val="00DC6DBF"/>
    <w:rsid w:val="00DD4EED"/>
    <w:rsid w:val="00E01128"/>
    <w:rsid w:val="00E36A09"/>
    <w:rsid w:val="00E42BEC"/>
    <w:rsid w:val="00E57337"/>
    <w:rsid w:val="00F13931"/>
    <w:rsid w:val="00F66076"/>
    <w:rsid w:val="00F81F7E"/>
    <w:rsid w:val="00FB0CC9"/>
    <w:rsid w:val="00FB242E"/>
    <w:rsid w:val="00FE5F73"/>
    <w:rsid w:val="0D09760A"/>
    <w:rsid w:val="201F175A"/>
    <w:rsid w:val="28735BDF"/>
    <w:rsid w:val="3CAC55F1"/>
    <w:rsid w:val="569C262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5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5927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qFormat/>
    <w:rsid w:val="00A15A5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qFormat/>
    <w:rsid w:val="00A15A5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Hyperlink"/>
    <w:basedOn w:val="a0"/>
    <w:uiPriority w:val="99"/>
    <w:unhideWhenUsed/>
    <w:qFormat/>
    <w:rsid w:val="00A15A52"/>
    <w:rPr>
      <w:color w:val="0000FF" w:themeColor="hyperlink"/>
      <w:u w:val="single"/>
    </w:rPr>
  </w:style>
  <w:style w:type="character" w:customStyle="1" w:styleId="Char0">
    <w:name w:val="页眉 Char"/>
    <w:basedOn w:val="a0"/>
    <w:link w:val="a4"/>
    <w:uiPriority w:val="99"/>
    <w:semiHidden/>
    <w:qFormat/>
    <w:rsid w:val="00A15A52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A15A52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40684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274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877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496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mailto:&#23558;&#21442;&#20250;&#22238;&#25191;&#21457;&#33267;&#31609;&#22791;&#22996;&#21592;&#20250;&#37038;&#31665;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41</Words>
  <Characters>236</Characters>
  <Application>Microsoft Office Word</Application>
  <DocSecurity>0</DocSecurity>
  <Lines>1</Lines>
  <Paragraphs>1</Paragraphs>
  <ScaleCrop>false</ScaleCrop>
  <Company>SYJT</Company>
  <LinksUpToDate>false</LinksUpToDate>
  <CharactersWithSpaces>276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25</cp:revision>
  <dcterms:created xsi:type="dcterms:W3CDTF">2021-12-21T00:50:00Z</dcterms:created>
  <dcterms:modified xsi:type="dcterms:W3CDTF">2023-02-06T03:39:00Z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C37589B0009B4EDDB4A26BBD01FC5EC7</vt:lpwstr>
  </property>
</Properties>
</file>